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4" w:type="dxa"/>
        <w:tblInd w:w="-1066" w:type="dxa"/>
        <w:tblCellMar>
          <w:top w:w="6" w:type="dxa"/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9183"/>
      </w:tblGrid>
      <w:tr w:rsidR="00EE14A8" w:rsidTr="003B6540">
        <w:trPr>
          <w:trHeight w:val="1416"/>
        </w:trPr>
        <w:tc>
          <w:tcPr>
            <w:tcW w:w="1555" w:type="dxa"/>
          </w:tcPr>
          <w:p w:rsidR="00EE14A8" w:rsidRDefault="00EE14A8" w:rsidP="003B6540">
            <w:r>
              <w:rPr>
                <w:noProof/>
              </w:rPr>
              <w:drawing>
                <wp:inline distT="0" distB="0" distL="0" distR="0" wp14:anchorId="2C72E2DF" wp14:editId="4E765004">
                  <wp:extent cx="1057275" cy="790575"/>
                  <wp:effectExtent l="0" t="0" r="9525" b="9525"/>
                  <wp:docPr id="10" name="Picture 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EE14A8" w:rsidRDefault="00EE14A8" w:rsidP="003B6540">
            <w:pPr>
              <w:spacing w:after="98"/>
              <w:ind w:right="96"/>
            </w:pPr>
            <w:r>
              <w:rPr>
                <w:b/>
              </w:rPr>
              <w:t xml:space="preserve">UNIVERSITE CHEIKH ANTA DIOP DE DAKAR </w:t>
            </w:r>
          </w:p>
          <w:p w:rsidR="00EE14A8" w:rsidRDefault="00EE14A8" w:rsidP="003B6540">
            <w:pPr>
              <w:spacing w:after="98"/>
              <w:ind w:right="106"/>
            </w:pPr>
            <w:r>
              <w:rPr>
                <w:b/>
              </w:rPr>
              <w:t xml:space="preserve">FACULTE DES SCIENCES ET TECHNIQUES </w:t>
            </w:r>
          </w:p>
          <w:p w:rsidR="00EE14A8" w:rsidRDefault="00EE14A8" w:rsidP="003B6540">
            <w:pPr>
              <w:spacing w:after="98"/>
              <w:ind w:right="98"/>
              <w:rPr>
                <w:b/>
              </w:rPr>
            </w:pPr>
            <w:r>
              <w:rPr>
                <w:b/>
              </w:rPr>
              <w:t xml:space="preserve">DEPARTEMENT DE MATHEMATIQUES </w:t>
            </w:r>
          </w:p>
          <w:p w:rsidR="00EE14A8" w:rsidRDefault="00EE14A8" w:rsidP="003B6540">
            <w:pPr>
              <w:spacing w:after="98"/>
              <w:ind w:right="98"/>
            </w:pPr>
            <w:r>
              <w:rPr>
                <w:b/>
              </w:rPr>
              <w:t xml:space="preserve">                      ET INFORMATIQUE</w:t>
            </w:r>
          </w:p>
          <w:p w:rsidR="00EE14A8" w:rsidRDefault="00EE14A8" w:rsidP="003B6540">
            <w:pPr>
              <w:ind w:right="93"/>
              <w:jc w:val="center"/>
            </w:pPr>
          </w:p>
        </w:tc>
      </w:tr>
    </w:tbl>
    <w:p w:rsidR="00EE14A8" w:rsidRDefault="00EE14A8" w:rsidP="00EE14A8"/>
    <w:p w:rsidR="00EE14A8" w:rsidRPr="00B1516A" w:rsidRDefault="00EE14A8" w:rsidP="00EE14A8">
      <w:pPr>
        <w:rPr>
          <w:rFonts w:ascii="Castellar" w:hAnsi="Castellar" w:cs="Tahoma"/>
          <w:b/>
          <w:color w:val="833C0B" w:themeColor="accent2" w:themeShade="80"/>
          <w:sz w:val="24"/>
          <w:szCs w:val="24"/>
        </w:rPr>
      </w:pPr>
      <w:r>
        <w:rPr>
          <w:rFonts w:ascii="Tahoma" w:hAnsi="Tahoma" w:cs="Tahoma"/>
          <w:b/>
          <w:color w:val="833C0B" w:themeColor="accent2" w:themeShade="80"/>
          <w:sz w:val="24"/>
          <w:szCs w:val="24"/>
        </w:rPr>
        <w:t xml:space="preserve">     </w:t>
      </w:r>
      <w:r w:rsidRPr="00B1516A">
        <w:rPr>
          <w:rFonts w:ascii="Castellar" w:hAnsi="Castellar" w:cs="Tahoma"/>
          <w:b/>
          <w:color w:val="833C0B" w:themeColor="accent2" w:themeShade="80"/>
          <w:sz w:val="28"/>
          <w:szCs w:val="24"/>
        </w:rPr>
        <w:t xml:space="preserve">  </w:t>
      </w:r>
      <w:r w:rsidRPr="00B1516A">
        <w:rPr>
          <w:rFonts w:ascii="Castellar" w:hAnsi="Castellar" w:cs="Tahoma"/>
          <w:b/>
          <w:color w:val="0070C0"/>
          <w:sz w:val="28"/>
          <w:szCs w:val="24"/>
        </w:rPr>
        <w:t xml:space="preserve">Les Masters Classiques du département </w:t>
      </w:r>
    </w:p>
    <w:p w:rsidR="00EE14A8" w:rsidRDefault="00EE14A8" w:rsidP="00EE14A8">
      <w:pPr>
        <w:rPr>
          <w:rFonts w:ascii="Tahoma" w:hAnsi="Tahoma" w:cs="Tahoma"/>
          <w:b/>
          <w:color w:val="833C0B" w:themeColor="accent2" w:themeShade="80"/>
          <w:sz w:val="24"/>
          <w:szCs w:val="24"/>
        </w:rPr>
      </w:pPr>
    </w:p>
    <w:tbl>
      <w:tblPr>
        <w:tblStyle w:val="TableGrid"/>
        <w:tblW w:w="11683" w:type="dxa"/>
        <w:tblInd w:w="-1281" w:type="dxa"/>
        <w:tblCellMar>
          <w:top w:w="7" w:type="dxa"/>
          <w:left w:w="82" w:type="dxa"/>
          <w:right w:w="3" w:type="dxa"/>
        </w:tblCellMar>
        <w:tblLook w:val="04A0" w:firstRow="1" w:lastRow="0" w:firstColumn="1" w:lastColumn="0" w:noHBand="0" w:noVBand="1"/>
      </w:tblPr>
      <w:tblGrid>
        <w:gridCol w:w="4126"/>
        <w:gridCol w:w="3832"/>
        <w:gridCol w:w="3725"/>
      </w:tblGrid>
      <w:tr w:rsidR="00EE14A8" w:rsidTr="003B6540">
        <w:trPr>
          <w:trHeight w:val="642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A8" w:rsidRPr="00CC79A6" w:rsidRDefault="00EE14A8" w:rsidP="003B6540">
            <w:pPr>
              <w:spacing w:line="360" w:lineRule="auto"/>
              <w:rPr>
                <w:rFonts w:ascii="Cambria" w:hAnsi="Cambria" w:cs="Tahoma"/>
                <w:b/>
                <w:color w:val="0070C0"/>
              </w:rPr>
            </w:pPr>
            <w:r w:rsidRPr="00CC79A6">
              <w:rPr>
                <w:rFonts w:ascii="Cambria" w:hAnsi="Cambria" w:cs="Tahoma"/>
                <w:b/>
                <w:color w:val="0070C0"/>
              </w:rPr>
              <w:t>Master Mathématiques Appliquées</w:t>
            </w:r>
          </w:p>
          <w:p w:rsidR="00EE14A8" w:rsidRPr="00CC79A6" w:rsidRDefault="00EE14A8" w:rsidP="003B654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color w:val="CC6600"/>
                <w:sz w:val="20"/>
                <w:szCs w:val="20"/>
              </w:rPr>
            </w:pPr>
            <w:r w:rsidRPr="00CC79A6">
              <w:rPr>
                <w:rFonts w:ascii="Tahoma" w:hAnsi="Tahoma" w:cs="Tahoma"/>
                <w:color w:val="CC6600"/>
                <w:sz w:val="20"/>
                <w:szCs w:val="20"/>
              </w:rPr>
              <w:t>Option Recherche Opérationnelle</w:t>
            </w:r>
          </w:p>
          <w:p w:rsidR="00EE14A8" w:rsidRPr="00CC79A6" w:rsidRDefault="00EE14A8" w:rsidP="003B654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Tahoma" w:hAnsi="Tahoma" w:cs="Tahoma"/>
                <w:color w:val="CC6600"/>
                <w:sz w:val="20"/>
                <w:szCs w:val="20"/>
              </w:rPr>
            </w:pPr>
            <w:r w:rsidRPr="00CC79A6">
              <w:rPr>
                <w:rFonts w:ascii="Tahoma" w:hAnsi="Tahoma" w:cs="Tahoma"/>
                <w:color w:val="CC6600"/>
                <w:sz w:val="20"/>
                <w:szCs w:val="20"/>
              </w:rPr>
              <w:t>Option Probabilité et Statistique</w:t>
            </w:r>
          </w:p>
          <w:p w:rsidR="00EE14A8" w:rsidRPr="00CC79A6" w:rsidRDefault="00EE14A8" w:rsidP="003B654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ambria" w:hAnsi="Cambria" w:cs="Tahoma"/>
                <w:b/>
                <w:color w:val="CC6600"/>
                <w:sz w:val="20"/>
                <w:szCs w:val="20"/>
              </w:rPr>
            </w:pPr>
            <w:r w:rsidRPr="00CC79A6">
              <w:rPr>
                <w:rFonts w:ascii="Tahoma" w:hAnsi="Tahoma" w:cs="Tahoma"/>
                <w:color w:val="CC6600"/>
                <w:sz w:val="20"/>
                <w:szCs w:val="20"/>
              </w:rPr>
              <w:t>Option Analyse numérique</w:t>
            </w:r>
          </w:p>
          <w:p w:rsidR="00EE14A8" w:rsidRPr="00CC79A6" w:rsidRDefault="00EE14A8" w:rsidP="003B6540">
            <w:pPr>
              <w:spacing w:line="360" w:lineRule="auto"/>
              <w:rPr>
                <w:rFonts w:ascii="Cambria" w:hAnsi="Cambria" w:cs="Tahoma"/>
                <w:b/>
                <w:color w:val="0070C0"/>
                <w:sz w:val="28"/>
                <w:szCs w:val="28"/>
              </w:rPr>
            </w:pPr>
            <w:r w:rsidRPr="00CC79A6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87C7A" wp14:editId="10FC11B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304165</wp:posOffset>
                      </wp:positionV>
                      <wp:extent cx="2571750" cy="1647825"/>
                      <wp:effectExtent l="0" t="0" r="19050" b="28575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164782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4A8" w:rsidRPr="00BD4803" w:rsidRDefault="00EE14A8" w:rsidP="00EE14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Possibilité de faire une thèse de doctorat</w:t>
                                  </w:r>
                                </w:p>
                                <w:p w:rsidR="00EE14A8" w:rsidRPr="00BD4803" w:rsidRDefault="00EE14A8" w:rsidP="00EE14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Pour le monde du professionnel</w:t>
                                  </w:r>
                                </w:p>
                                <w:p w:rsidR="00EE14A8" w:rsidRPr="00BD4803" w:rsidRDefault="00EE14A8" w:rsidP="00EE14A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Il faut éventuellement faire une formation professionnelle supplémentaire</w:t>
                                  </w:r>
                                </w:p>
                                <w:p w:rsidR="00EE14A8" w:rsidRPr="00F77BD3" w:rsidRDefault="00EE14A8" w:rsidP="00EE14A8">
                                  <w:pPr>
                                    <w:jc w:val="center"/>
                                  </w:pPr>
                                  <w:r w:rsidRPr="00F77BD3">
                                    <w:br w:type="page"/>
                                  </w:r>
                                </w:p>
                                <w:p w:rsidR="00EE14A8" w:rsidRDefault="00EE14A8" w:rsidP="00EE14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87C7A" id="Rectangle à coins arrondis 14" o:spid="_x0000_s1026" style="position:absolute;margin-left:-2.55pt;margin-top:23.95pt;width:202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" strokecolor="#1f4d78 [1604]" strokeweight="1pt">
                      <v:fill r:id="rId7" o:title="" recolor="t" rotate="t" type="tile"/>
                      <v:stroke joinstyle="miter"/>
                      <v:textbox>
                        <w:txbxContent>
                          <w:p w:rsidR="00EE14A8" w:rsidRPr="00BD4803" w:rsidRDefault="00EE14A8" w:rsidP="00EE14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803">
                              <w:rPr>
                                <w:b/>
                                <w:sz w:val="24"/>
                                <w:szCs w:val="24"/>
                              </w:rPr>
                              <w:t>Possibilité de faire une thèse de doctorat</w:t>
                            </w:r>
                          </w:p>
                          <w:p w:rsidR="00EE14A8" w:rsidRPr="00BD4803" w:rsidRDefault="00EE14A8" w:rsidP="00EE14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803">
                              <w:rPr>
                                <w:b/>
                                <w:sz w:val="24"/>
                                <w:szCs w:val="24"/>
                              </w:rPr>
                              <w:t>Pour le monde du professionnel</w:t>
                            </w:r>
                          </w:p>
                          <w:p w:rsidR="00EE14A8" w:rsidRPr="00BD4803" w:rsidRDefault="00EE14A8" w:rsidP="00EE14A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D480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Il faut éventuellement faire une formation professionnelle supplémentaire</w:t>
                            </w:r>
                          </w:p>
                          <w:p w:rsidR="00EE14A8" w:rsidRPr="00F77BD3" w:rsidRDefault="00EE14A8" w:rsidP="00EE14A8">
                            <w:pPr>
                              <w:jc w:val="center"/>
                            </w:pPr>
                            <w:r w:rsidRPr="00F77BD3">
                              <w:br w:type="page"/>
                            </w:r>
                          </w:p>
                          <w:p w:rsidR="00EE14A8" w:rsidRDefault="00EE14A8" w:rsidP="00EE14A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C79A6">
              <w:rPr>
                <w:rFonts w:ascii="Cambria" w:hAnsi="Cambria" w:cs="Tahoma"/>
                <w:b/>
                <w:color w:val="0070C0"/>
                <w:sz w:val="28"/>
                <w:szCs w:val="28"/>
              </w:rPr>
              <w:t>Après le cycle Master :</w:t>
            </w:r>
          </w:p>
          <w:p w:rsidR="00EE14A8" w:rsidRDefault="00EE14A8" w:rsidP="003B6540">
            <w:pPr>
              <w:spacing w:line="360" w:lineRule="auto"/>
            </w:pPr>
            <w:r>
              <w:t>Cc</w:t>
            </w:r>
          </w:p>
          <w:p w:rsidR="00EE14A8" w:rsidRPr="006112E8" w:rsidRDefault="00EE14A8" w:rsidP="003B6540"/>
          <w:p w:rsidR="00EE14A8" w:rsidRPr="006112E8" w:rsidRDefault="00EE14A8" w:rsidP="003B6540"/>
          <w:p w:rsidR="00EE14A8" w:rsidRPr="006112E8" w:rsidRDefault="00EE14A8" w:rsidP="003B6540"/>
          <w:p w:rsidR="00EE14A8" w:rsidRPr="006112E8" w:rsidRDefault="00EE14A8" w:rsidP="003B6540"/>
          <w:p w:rsidR="00EE14A8" w:rsidRDefault="00EE14A8" w:rsidP="003B6540"/>
          <w:p w:rsidR="00EE14A8" w:rsidRPr="006112E8" w:rsidRDefault="00EE14A8" w:rsidP="003B6540"/>
          <w:p w:rsidR="00EE14A8" w:rsidRDefault="00EE14A8" w:rsidP="003B6540"/>
          <w:p w:rsidR="00EE14A8" w:rsidRDefault="00EE14A8" w:rsidP="003B6540"/>
          <w:p w:rsidR="00EE14A8" w:rsidRDefault="00EE14A8" w:rsidP="003B6540"/>
          <w:p w:rsidR="00EE14A8" w:rsidRDefault="00EE14A8" w:rsidP="003B6540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3F5DB6" wp14:editId="66FAE19C">
                      <wp:extent cx="2524125" cy="590550"/>
                      <wp:effectExtent l="0" t="0" r="28575" b="1905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5905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4A8" w:rsidRPr="00E5175A" w:rsidRDefault="00EE14A8" w:rsidP="00EE14A8">
                                  <w:pPr>
                                    <w:spacing w:after="0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</w:pPr>
                                  <w:r w:rsidRPr="00E5175A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  <w:t>Contact</w:t>
                                  </w:r>
                                </w:p>
                                <w:p w:rsidR="00EE14A8" w:rsidRPr="00387980" w:rsidRDefault="00EE14A8" w:rsidP="00EE14A8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</w:pPr>
                                  <w:r w:rsidRPr="00387980">
                                    <w:rPr>
                                      <w:b/>
                                      <w:sz w:val="18"/>
                                      <w:szCs w:val="18"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  <w:t>Responsable du Master</w:t>
                                  </w:r>
                                  <w:proofErr w:type="gramStart"/>
                                  <w:r w:rsidRPr="00387980">
                                    <w:rPr>
                                      <w:b/>
                                      <w:sz w:val="18"/>
                                      <w:szCs w:val="18"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  <w:t> :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  <w:t>Pr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  <w:t>.</w:t>
                                  </w:r>
                                  <w:r w:rsidRPr="00387980">
                                    <w:rPr>
                                      <w:b/>
                                      <w:sz w:val="18"/>
                                      <w:szCs w:val="18"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  <w:t>Benjamin</w:t>
                                  </w:r>
                                  <w:proofErr w:type="spellEnd"/>
                                  <w:r w:rsidRPr="00387980">
                                    <w:rPr>
                                      <w:b/>
                                      <w:sz w:val="18"/>
                                      <w:szCs w:val="18"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  <w:t xml:space="preserve"> MAMPASSI </w:t>
                                  </w:r>
                                </w:p>
                                <w:p w:rsidR="00EE14A8" w:rsidRPr="00387980" w:rsidRDefault="00EE14A8" w:rsidP="00EE14A8">
                                  <w:pPr>
                                    <w:spacing w:after="0"/>
                                    <w:rPr>
                                      <w:b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</w:pPr>
                                  <w:r w:rsidRPr="00387980">
                                    <w:rPr>
                                      <w:b/>
                                      <w:sz w:val="18"/>
                                      <w:szCs w:val="18"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  <w:t>Email</w:t>
                                  </w:r>
                                  <w:r w:rsidRPr="00387980">
                                    <w:rPr>
                                      <w:b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  <w:t xml:space="preserve"> : </w:t>
                                  </w:r>
                                  <w:r w:rsidRPr="00387980">
                                    <w:rPr>
                                      <w:b/>
                                      <w:sz w:val="18"/>
                                      <w:szCs w:val="18"/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  <w:t>benjamin.mampassi@ucad.edu.sn</w:t>
                                  </w:r>
                                </w:p>
                                <w:p w:rsidR="00EE14A8" w:rsidRPr="00387980" w:rsidRDefault="00EE14A8" w:rsidP="00EE14A8">
                                  <w:pPr>
                                    <w:jc w:val="center"/>
                                    <w:rPr>
                                      <w14:props3d w14:extrusionH="57150" w14:contourW="0" w14:prstMaterial="matte">
                                        <w14:extrusionClr>
                                          <w14:srgbClr w14:val="CC6600"/>
                                        </w14:extrusion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 prstMaterial="matte">
                                <a:extrusionClr>
                                  <a:srgbClr val="CC6600"/>
                                </a:extrusion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F5DB6" id="Rectangle 17" o:spid="_x0000_s1027" style="width:198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" strokecolor="#1f4d78 [1604]" strokeweight="1pt">
                      <v:fill r:id="rId9" o:title="" recolor="t" rotate="t" type="tile"/>
                      <v:textbox>
                        <w:txbxContent>
                          <w:p w:rsidR="00EE14A8" w:rsidRPr="00E5175A" w:rsidRDefault="00EE14A8" w:rsidP="00EE14A8">
                            <w:pPr>
                              <w:spacing w:after="0"/>
                              <w:rPr>
                                <w:b/>
                                <w:color w:val="C00000"/>
                                <w:sz w:val="18"/>
                                <w:szCs w:val="18"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</w:pPr>
                            <w:r w:rsidRPr="00E5175A">
                              <w:rPr>
                                <w:b/>
                                <w:color w:val="C00000"/>
                                <w:sz w:val="18"/>
                                <w:szCs w:val="18"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  <w:t>Contact</w:t>
                            </w:r>
                          </w:p>
                          <w:p w:rsidR="00EE14A8" w:rsidRPr="00387980" w:rsidRDefault="00EE14A8" w:rsidP="00EE14A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</w:pPr>
                            <w:r w:rsidRPr="00387980">
                              <w:rPr>
                                <w:b/>
                                <w:sz w:val="18"/>
                                <w:szCs w:val="18"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  <w:t>Responsable du Master</w:t>
                            </w:r>
                            <w:proofErr w:type="gramStart"/>
                            <w:r w:rsidRPr="00387980">
                              <w:rPr>
                                <w:b/>
                                <w:sz w:val="18"/>
                                <w:szCs w:val="18"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  <w:t>Pr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  <w:t>.</w:t>
                            </w:r>
                            <w:r w:rsidRPr="00387980">
                              <w:rPr>
                                <w:b/>
                                <w:sz w:val="18"/>
                                <w:szCs w:val="18"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  <w:t>Benjamin</w:t>
                            </w:r>
                            <w:proofErr w:type="spellEnd"/>
                            <w:r w:rsidRPr="00387980">
                              <w:rPr>
                                <w:b/>
                                <w:sz w:val="18"/>
                                <w:szCs w:val="18"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  <w:t xml:space="preserve"> MAMPASSI </w:t>
                            </w:r>
                          </w:p>
                          <w:p w:rsidR="00EE14A8" w:rsidRPr="00387980" w:rsidRDefault="00EE14A8" w:rsidP="00EE14A8">
                            <w:pPr>
                              <w:spacing w:after="0"/>
                              <w:rPr>
                                <w:b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</w:pPr>
                            <w:r w:rsidRPr="00387980">
                              <w:rPr>
                                <w:b/>
                                <w:sz w:val="18"/>
                                <w:szCs w:val="18"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  <w:t>Email</w:t>
                            </w:r>
                            <w:r w:rsidRPr="00387980">
                              <w:rPr>
                                <w:b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  <w:t xml:space="preserve"> : </w:t>
                            </w:r>
                            <w:r w:rsidRPr="00387980">
                              <w:rPr>
                                <w:b/>
                                <w:sz w:val="18"/>
                                <w:szCs w:val="18"/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  <w:t>benjamin.mampassi@ucad.edu.sn</w:t>
                            </w:r>
                          </w:p>
                          <w:p w:rsidR="00EE14A8" w:rsidRPr="00387980" w:rsidRDefault="00EE14A8" w:rsidP="00EE14A8">
                            <w:pPr>
                              <w:jc w:val="center"/>
                              <w:rPr>
                                <w14:props3d w14:extrusionH="57150" w14:contourW="0" w14:prstMaterial="matte">
                                  <w14:extrusionClr>
                                    <w14:srgbClr w14:val="CC66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E14A8" w:rsidRPr="006112E8" w:rsidRDefault="00EE14A8" w:rsidP="003B6540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A8" w:rsidRPr="0079239B" w:rsidRDefault="00EE14A8" w:rsidP="003B6540">
            <w:pPr>
              <w:spacing w:line="360" w:lineRule="auto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79239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Master Géométrie différentielle et Applications</w:t>
            </w:r>
          </w:p>
          <w:p w:rsidR="00EE14A8" w:rsidRPr="00D64757" w:rsidRDefault="00EE14A8" w:rsidP="003B6540">
            <w:pPr>
              <w:pStyle w:val="Paragraphedeliste"/>
              <w:spacing w:line="360" w:lineRule="auto"/>
              <w:rPr>
                <w:rFonts w:ascii="Tahoma" w:hAnsi="Tahoma" w:cs="Tahoma"/>
                <w:b/>
                <w:color w:val="CC6600"/>
                <w:sz w:val="20"/>
                <w:szCs w:val="20"/>
              </w:rPr>
            </w:pPr>
          </w:p>
          <w:p w:rsidR="00EE14A8" w:rsidRPr="00D64757" w:rsidRDefault="00EE14A8" w:rsidP="003B6540">
            <w:pPr>
              <w:pStyle w:val="Paragraphedeliste"/>
              <w:spacing w:line="360" w:lineRule="auto"/>
              <w:rPr>
                <w:color w:val="CC6600"/>
              </w:rPr>
            </w:pPr>
          </w:p>
          <w:p w:rsidR="00EE14A8" w:rsidRDefault="00EE14A8" w:rsidP="003B6540">
            <w:pPr>
              <w:spacing w:line="360" w:lineRule="auto"/>
              <w:contextualSpacing/>
              <w:rPr>
                <w:rFonts w:ascii="Cambria" w:hAnsi="Cambria" w:cs="Tahoma"/>
                <w:b/>
                <w:color w:val="0070C0"/>
                <w:sz w:val="28"/>
                <w:szCs w:val="28"/>
              </w:rPr>
            </w:pPr>
            <w:r w:rsidRPr="00BD4803">
              <w:rPr>
                <w:rFonts w:ascii="Cambria" w:hAnsi="Cambria" w:cs="Tahoma"/>
                <w:b/>
                <w:color w:val="0070C0"/>
                <w:sz w:val="28"/>
                <w:szCs w:val="28"/>
              </w:rPr>
              <w:t>Après le cycle Master :</w:t>
            </w:r>
          </w:p>
          <w:p w:rsidR="00EE14A8" w:rsidRPr="00BD4803" w:rsidRDefault="00EE14A8" w:rsidP="003B6540">
            <w:pPr>
              <w:spacing w:line="360" w:lineRule="auto"/>
              <w:contextualSpacing/>
              <w:rPr>
                <w:rFonts w:ascii="Cambria" w:hAnsi="Cambria" w:cs="Tahoma"/>
                <w:b/>
                <w:color w:val="0070C0"/>
                <w:sz w:val="28"/>
                <w:szCs w:val="28"/>
              </w:rPr>
            </w:pPr>
            <w:r w:rsidRPr="00BD4803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AE1D5A" wp14:editId="4FA8CCF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38735</wp:posOffset>
                      </wp:positionV>
                      <wp:extent cx="2419350" cy="1628775"/>
                      <wp:effectExtent l="0" t="0" r="19050" b="28575"/>
                      <wp:wrapNone/>
                      <wp:docPr id="27" name="Rectangle à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62877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14A8" w:rsidRPr="00BD4803" w:rsidRDefault="00EE14A8" w:rsidP="00EE14A8">
                                  <w:pPr>
                                    <w:ind w:left="-142" w:hanging="14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Possibilité de faire une thèse de doctorat</w:t>
                                  </w:r>
                                </w:p>
                                <w:p w:rsidR="00EE14A8" w:rsidRPr="00BD4803" w:rsidRDefault="00EE14A8" w:rsidP="00EE14A8">
                                  <w:pPr>
                                    <w:ind w:left="-142" w:hanging="14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Pour le monde du professionnel</w:t>
                                  </w:r>
                                </w:p>
                                <w:p w:rsidR="00EE14A8" w:rsidRPr="00BD4803" w:rsidRDefault="00EE14A8" w:rsidP="00EE14A8">
                                  <w:pPr>
                                    <w:ind w:left="-142" w:hanging="142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Il faut éventuellement faire une formation professionnelle supplémentaire</w:t>
                                  </w:r>
                                </w:p>
                                <w:p w:rsidR="00EE14A8" w:rsidRPr="00F77BD3" w:rsidRDefault="00EE14A8" w:rsidP="00EE14A8">
                                  <w:pPr>
                                    <w:ind w:left="-142" w:hanging="142"/>
                                    <w:jc w:val="center"/>
                                  </w:pPr>
                                  <w:r w:rsidRPr="00F77BD3">
                                    <w:br w:type="page"/>
                                  </w:r>
                                </w:p>
                                <w:p w:rsidR="00EE14A8" w:rsidRDefault="00EE14A8" w:rsidP="00EE14A8">
                                  <w:pPr>
                                    <w:ind w:left="-142" w:hanging="14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AE1D5A" id="Rectangle à coins arrondis 27" o:spid="_x0000_s1028" style="position:absolute;margin-left:-5.3pt;margin-top:3.05pt;width:190.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" strokecolor="#41719c" strokeweight="1pt">
                      <v:fill r:id="rId7" o:title="" recolor="t" rotate="t" type="tile"/>
                      <v:stroke joinstyle="miter"/>
                      <v:textbox>
                        <w:txbxContent>
                          <w:p w:rsidR="00EE14A8" w:rsidRPr="00BD4803" w:rsidRDefault="00EE14A8" w:rsidP="00EE14A8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803">
                              <w:rPr>
                                <w:b/>
                                <w:sz w:val="24"/>
                                <w:szCs w:val="24"/>
                              </w:rPr>
                              <w:t>Possibilité de faire une thèse de doctorat</w:t>
                            </w:r>
                          </w:p>
                          <w:p w:rsidR="00EE14A8" w:rsidRPr="00BD4803" w:rsidRDefault="00EE14A8" w:rsidP="00EE14A8">
                            <w:pPr>
                              <w:ind w:left="-142" w:hanging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803">
                              <w:rPr>
                                <w:b/>
                                <w:sz w:val="24"/>
                                <w:szCs w:val="24"/>
                              </w:rPr>
                              <w:t>Pour le monde du professionnel</w:t>
                            </w:r>
                          </w:p>
                          <w:p w:rsidR="00EE14A8" w:rsidRPr="00BD4803" w:rsidRDefault="00EE14A8" w:rsidP="00EE14A8">
                            <w:pPr>
                              <w:ind w:left="-142" w:hanging="142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D480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Il faut éventuellement faire une formation professionnelle supplémentaire</w:t>
                            </w:r>
                          </w:p>
                          <w:p w:rsidR="00EE14A8" w:rsidRPr="00F77BD3" w:rsidRDefault="00EE14A8" w:rsidP="00EE14A8">
                            <w:pPr>
                              <w:ind w:left="-142" w:hanging="142"/>
                              <w:jc w:val="center"/>
                            </w:pPr>
                            <w:r w:rsidRPr="00F77BD3">
                              <w:br w:type="page"/>
                            </w:r>
                          </w:p>
                          <w:p w:rsidR="00EE14A8" w:rsidRDefault="00EE14A8" w:rsidP="00EE14A8">
                            <w:pPr>
                              <w:ind w:left="-142" w:hanging="142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14A8" w:rsidRPr="00BD4803" w:rsidRDefault="00EE14A8" w:rsidP="003B6540"/>
          <w:p w:rsidR="00EE14A8" w:rsidRPr="00BD4803" w:rsidRDefault="00EE14A8" w:rsidP="003B6540"/>
          <w:p w:rsidR="00EE14A8" w:rsidRPr="00BD4803" w:rsidRDefault="00EE14A8" w:rsidP="003B6540"/>
          <w:p w:rsidR="00EE14A8" w:rsidRPr="00BD4803" w:rsidRDefault="00EE14A8" w:rsidP="003B6540"/>
          <w:p w:rsidR="00EE14A8" w:rsidRPr="00BD4803" w:rsidRDefault="00EE14A8" w:rsidP="003B6540"/>
          <w:p w:rsidR="00EE14A8" w:rsidRPr="00BD4803" w:rsidRDefault="00EE14A8" w:rsidP="003B6540"/>
          <w:p w:rsidR="00EE14A8" w:rsidRPr="00BD4803" w:rsidRDefault="00EE14A8" w:rsidP="003B6540">
            <w:r w:rsidRPr="00BD480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CB7C84" wp14:editId="2E749F8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189230</wp:posOffset>
                      </wp:positionV>
                      <wp:extent cx="2390775" cy="6858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6858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14A8" w:rsidRPr="00E5175A" w:rsidRDefault="00EE14A8" w:rsidP="00EE14A8">
                                  <w:pPr>
                                    <w:spacing w:after="0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E5175A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Contact</w:t>
                                  </w:r>
                                </w:p>
                                <w:p w:rsidR="00EE14A8" w:rsidRDefault="00EE14A8" w:rsidP="00EE14A8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Responsable du Master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: Pr.</w:t>
                                  </w:r>
                                  <w:r w:rsidRPr="00E5175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Bakary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5175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MANGA</w:t>
                                  </w:r>
                                </w:p>
                                <w:p w:rsidR="00EE14A8" w:rsidRPr="00D64757" w:rsidRDefault="00EE14A8" w:rsidP="00EE14A8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BD4803">
                                    <w:rPr>
                                      <w:b/>
                                    </w:rPr>
                                    <w:t> :</w:t>
                                  </w:r>
                                  <w:r w:rsidRPr="00E5175A">
                                    <w:t xml:space="preserve"> </w:t>
                                  </w:r>
                                  <w:r w:rsidRPr="00E5175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bakary.manga@ucad.edu.sn</w:t>
                                  </w:r>
                                </w:p>
                                <w:p w:rsidR="00EE14A8" w:rsidRDefault="00EE14A8" w:rsidP="00EE14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B7C84" id="Rectangle 28" o:spid="_x0000_s1029" style="position:absolute;margin-left:-3.35pt;margin-top:14.9pt;width:188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" strokecolor="#41719c" strokeweight="1pt">
                      <v:fill r:id="rId9" o:title="" recolor="t" rotate="t" type="tile"/>
                      <v:textbox>
                        <w:txbxContent>
                          <w:p w:rsidR="00EE14A8" w:rsidRPr="00E5175A" w:rsidRDefault="00EE14A8" w:rsidP="00EE14A8">
                            <w:pPr>
                              <w:spacing w:after="0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5175A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:rsidR="00EE14A8" w:rsidRDefault="00EE14A8" w:rsidP="00EE14A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4803">
                              <w:rPr>
                                <w:b/>
                                <w:sz w:val="18"/>
                                <w:szCs w:val="18"/>
                              </w:rPr>
                              <w:t>Responsable du Master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: Pr.</w:t>
                            </w:r>
                            <w:r w:rsidRPr="00E517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Bakary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175A">
                              <w:rPr>
                                <w:b/>
                                <w:sz w:val="18"/>
                                <w:szCs w:val="18"/>
                              </w:rPr>
                              <w:t>MANGA</w:t>
                            </w:r>
                          </w:p>
                          <w:p w:rsidR="00EE14A8" w:rsidRPr="00D64757" w:rsidRDefault="00EE14A8" w:rsidP="00EE14A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4803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BD4803">
                              <w:rPr>
                                <w:b/>
                              </w:rPr>
                              <w:t> :</w:t>
                            </w:r>
                            <w:r w:rsidRPr="00E5175A">
                              <w:t xml:space="preserve"> </w:t>
                            </w:r>
                            <w:r w:rsidRPr="00E5175A">
                              <w:rPr>
                                <w:b/>
                                <w:sz w:val="18"/>
                                <w:szCs w:val="18"/>
                              </w:rPr>
                              <w:t>bakary.manga@ucad.edu.sn</w:t>
                            </w:r>
                          </w:p>
                          <w:p w:rsidR="00EE14A8" w:rsidRDefault="00EE14A8" w:rsidP="00EE14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14A8" w:rsidRPr="00BD4803" w:rsidRDefault="00EE14A8" w:rsidP="003B6540"/>
          <w:p w:rsidR="00EE14A8" w:rsidRPr="00BD4803" w:rsidRDefault="00EE14A8" w:rsidP="003B6540"/>
          <w:p w:rsidR="00EE14A8" w:rsidRDefault="00EE14A8" w:rsidP="003B6540">
            <w:pPr>
              <w:ind w:left="24"/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A8" w:rsidRPr="00353D3E" w:rsidRDefault="00EE14A8" w:rsidP="003B6540">
            <w:pPr>
              <w:jc w:val="center"/>
              <w:rPr>
                <w:rFonts w:ascii="Cambria" w:hAnsi="Cambria" w:cs="Tahoma"/>
                <w:b/>
                <w:color w:val="2E74B5" w:themeColor="accent1" w:themeShade="BF"/>
              </w:rPr>
            </w:pPr>
            <w:r w:rsidRPr="00353D3E">
              <w:rPr>
                <w:rFonts w:ascii="Cambria" w:hAnsi="Cambria" w:cs="Tahoma"/>
                <w:b/>
                <w:color w:val="2E74B5" w:themeColor="accent1" w:themeShade="BF"/>
              </w:rPr>
              <w:t>Master Algèbre Géométrie et Applications</w:t>
            </w:r>
          </w:p>
          <w:p w:rsidR="00EE14A8" w:rsidRDefault="00EE14A8" w:rsidP="003B6540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color w:val="CC6600"/>
              </w:rPr>
            </w:pPr>
            <w:r>
              <w:rPr>
                <w:color w:val="CC6600"/>
              </w:rPr>
              <w:t>Théorie des nombres</w:t>
            </w:r>
          </w:p>
          <w:p w:rsidR="00EE14A8" w:rsidRDefault="00EE14A8" w:rsidP="003B6540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color w:val="CC6600"/>
              </w:rPr>
            </w:pPr>
            <w:r>
              <w:rPr>
                <w:color w:val="CC6600"/>
              </w:rPr>
              <w:t>Théorie des anneaux et modules</w:t>
            </w:r>
          </w:p>
          <w:p w:rsidR="00EE14A8" w:rsidRDefault="00EE14A8" w:rsidP="003B6540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color w:val="CC6600"/>
              </w:rPr>
            </w:pPr>
            <w:r>
              <w:rPr>
                <w:color w:val="CC6600"/>
              </w:rPr>
              <w:t>Algèbres non associatives</w:t>
            </w:r>
          </w:p>
          <w:p w:rsidR="00EE14A8" w:rsidRPr="0079239B" w:rsidRDefault="00EE14A8" w:rsidP="003B6540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color w:val="CC6600"/>
              </w:rPr>
            </w:pPr>
            <w:r>
              <w:rPr>
                <w:color w:val="CC6600"/>
              </w:rPr>
              <w:t>Codes Correcteurs d’erreurs</w:t>
            </w:r>
          </w:p>
          <w:p w:rsidR="00EE14A8" w:rsidRPr="00CC79A6" w:rsidRDefault="00EE14A8" w:rsidP="003B6540">
            <w:pPr>
              <w:spacing w:line="360" w:lineRule="auto"/>
              <w:rPr>
                <w:rFonts w:ascii="Cambria" w:hAnsi="Cambria" w:cs="Tahoma"/>
                <w:b/>
                <w:color w:val="0070C0"/>
                <w:sz w:val="28"/>
                <w:szCs w:val="28"/>
              </w:rPr>
            </w:pPr>
            <w:r w:rsidRPr="00CC79A6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19EEFD" wp14:editId="3CF2490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252095</wp:posOffset>
                      </wp:positionV>
                      <wp:extent cx="2400300" cy="1609725"/>
                      <wp:effectExtent l="0" t="0" r="19050" b="28575"/>
                      <wp:wrapNone/>
                      <wp:docPr id="29" name="Rectangle à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60972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4A8" w:rsidRPr="00BD4803" w:rsidRDefault="00EE14A8" w:rsidP="00EE14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Possibilité de faire une thèse de doctorat</w:t>
                                  </w:r>
                                </w:p>
                                <w:p w:rsidR="00EE14A8" w:rsidRPr="00BD4803" w:rsidRDefault="00EE14A8" w:rsidP="00EE14A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Pour le monde du professionnel</w:t>
                                  </w:r>
                                </w:p>
                                <w:p w:rsidR="00EE14A8" w:rsidRPr="00BD4803" w:rsidRDefault="00EE14A8" w:rsidP="00EE14A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Il faut éventuellement faire une formation professionnelle supplémentaire</w:t>
                                  </w:r>
                                </w:p>
                                <w:p w:rsidR="00EE14A8" w:rsidRPr="00F77BD3" w:rsidRDefault="00EE14A8" w:rsidP="00EE14A8">
                                  <w:pPr>
                                    <w:jc w:val="center"/>
                                  </w:pPr>
                                  <w:r w:rsidRPr="00F77BD3">
                                    <w:br w:type="page"/>
                                  </w:r>
                                </w:p>
                                <w:p w:rsidR="00EE14A8" w:rsidRDefault="00EE14A8" w:rsidP="00EE14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9EEFD" id="Rectangle à coins arrondis 29" o:spid="_x0000_s1030" style="position:absolute;margin-left:-5.2pt;margin-top:19.85pt;width:189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" strokecolor="#1f4d78 [1604]" strokeweight="1pt">
                      <v:fill r:id="rId7" o:title="" recolor="t" rotate="t" type="tile"/>
                      <v:stroke joinstyle="miter"/>
                      <v:textbox>
                        <w:txbxContent>
                          <w:p w:rsidR="00EE14A8" w:rsidRPr="00BD4803" w:rsidRDefault="00EE14A8" w:rsidP="00EE14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803">
                              <w:rPr>
                                <w:b/>
                                <w:sz w:val="24"/>
                                <w:szCs w:val="24"/>
                              </w:rPr>
                              <w:t>Possibilité de faire une thèse de doctorat</w:t>
                            </w:r>
                          </w:p>
                          <w:p w:rsidR="00EE14A8" w:rsidRPr="00BD4803" w:rsidRDefault="00EE14A8" w:rsidP="00EE14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803">
                              <w:rPr>
                                <w:b/>
                                <w:sz w:val="24"/>
                                <w:szCs w:val="24"/>
                              </w:rPr>
                              <w:t>Pour le monde du professionnel</w:t>
                            </w:r>
                          </w:p>
                          <w:p w:rsidR="00EE14A8" w:rsidRPr="00BD4803" w:rsidRDefault="00EE14A8" w:rsidP="00EE14A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D480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Il faut éventuellement faire une formation professionnelle supplémentaire</w:t>
                            </w:r>
                          </w:p>
                          <w:p w:rsidR="00EE14A8" w:rsidRPr="00F77BD3" w:rsidRDefault="00EE14A8" w:rsidP="00EE14A8">
                            <w:pPr>
                              <w:jc w:val="center"/>
                            </w:pPr>
                            <w:r w:rsidRPr="00F77BD3">
                              <w:br w:type="page"/>
                            </w:r>
                          </w:p>
                          <w:p w:rsidR="00EE14A8" w:rsidRDefault="00EE14A8" w:rsidP="00EE14A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C79A6">
              <w:rPr>
                <w:rFonts w:ascii="Cambria" w:hAnsi="Cambria" w:cs="Tahoma"/>
                <w:b/>
                <w:color w:val="0070C0"/>
                <w:sz w:val="28"/>
                <w:szCs w:val="28"/>
              </w:rPr>
              <w:t>Après le cycle Master :</w:t>
            </w:r>
          </w:p>
          <w:p w:rsidR="00EE14A8" w:rsidRPr="006112E8" w:rsidRDefault="00EE14A8" w:rsidP="003B6540"/>
          <w:p w:rsidR="00EE14A8" w:rsidRDefault="00EE14A8" w:rsidP="003B6540"/>
          <w:p w:rsidR="00EE14A8" w:rsidRPr="006112E8" w:rsidRDefault="00EE14A8" w:rsidP="003B6540"/>
          <w:p w:rsidR="00EE14A8" w:rsidRDefault="00EE14A8" w:rsidP="003B6540"/>
          <w:p w:rsidR="00EE14A8" w:rsidRDefault="00EE14A8" w:rsidP="003B6540"/>
          <w:p w:rsidR="00EE14A8" w:rsidRDefault="00EE14A8" w:rsidP="003B6540"/>
          <w:p w:rsidR="00EE14A8" w:rsidRDefault="00EE14A8" w:rsidP="003B6540"/>
          <w:p w:rsidR="00EE14A8" w:rsidRDefault="00EE14A8" w:rsidP="003B6540">
            <w:pPr>
              <w:ind w:left="24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E8B20A" wp14:editId="3B03065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443865</wp:posOffset>
                      </wp:positionV>
                      <wp:extent cx="2352675" cy="62865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286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4A8" w:rsidRPr="00E5175A" w:rsidRDefault="00EE14A8" w:rsidP="00EE14A8">
                                  <w:pPr>
                                    <w:spacing w:after="0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E5175A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Contact</w:t>
                                  </w:r>
                                </w:p>
                                <w:p w:rsidR="00EE14A8" w:rsidRPr="00BD4803" w:rsidRDefault="00EE14A8" w:rsidP="00EE14A8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Responsable du Master :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Pr.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Ismaila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DIOUF</w:t>
                                  </w:r>
                                </w:p>
                                <w:p w:rsidR="00EE14A8" w:rsidRPr="00BD4803" w:rsidRDefault="00EE14A8" w:rsidP="00EE14A8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BD480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BD4803">
                                    <w:rPr>
                                      <w:b/>
                                    </w:rPr>
                                    <w:t xml:space="preserve"> : </w:t>
                                  </w:r>
                                  <w:r w:rsidRPr="00BD480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benjamin.mampassi@ucad.edu.sn</w:t>
                                  </w:r>
                                </w:p>
                                <w:p w:rsidR="00EE14A8" w:rsidRDefault="00EE14A8" w:rsidP="00EE14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8B20A" id="Rectangle 30" o:spid="_x0000_s1031" style="position:absolute;left:0;text-align:left;margin-left:-5.7pt;margin-top:34.95pt;width:185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" strokecolor="#1f4d78 [1604]" strokeweight="1pt">
                      <v:fill r:id="rId9" o:title="" recolor="t" rotate="t" type="tile"/>
                      <v:textbox>
                        <w:txbxContent>
                          <w:p w:rsidR="00EE14A8" w:rsidRPr="00E5175A" w:rsidRDefault="00EE14A8" w:rsidP="00EE14A8">
                            <w:pPr>
                              <w:spacing w:after="0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5175A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:rsidR="00EE14A8" w:rsidRPr="00BD4803" w:rsidRDefault="00EE14A8" w:rsidP="00EE14A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480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Responsable du Master 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Ismaila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DIOUF</w:t>
                            </w:r>
                          </w:p>
                          <w:p w:rsidR="00EE14A8" w:rsidRPr="00BD4803" w:rsidRDefault="00EE14A8" w:rsidP="00EE14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D4803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BD4803">
                              <w:rPr>
                                <w:b/>
                              </w:rPr>
                              <w:t xml:space="preserve"> : </w:t>
                            </w:r>
                            <w:r w:rsidRPr="00BD4803">
                              <w:rPr>
                                <w:b/>
                                <w:sz w:val="18"/>
                                <w:szCs w:val="18"/>
                              </w:rPr>
                              <w:t>benjamin.mampassi@ucad.edu.sn</w:t>
                            </w:r>
                          </w:p>
                          <w:p w:rsidR="00EE14A8" w:rsidRDefault="00EE14A8" w:rsidP="00EE14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557B3" w:rsidRDefault="00A557B3">
      <w:bookmarkStart w:id="0" w:name="_GoBack"/>
      <w:bookmarkEnd w:id="0"/>
    </w:p>
    <w:sectPr w:rsidR="00A5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19A3"/>
    <w:multiLevelType w:val="hybridMultilevel"/>
    <w:tmpl w:val="62F6CB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F455F"/>
    <w:multiLevelType w:val="hybridMultilevel"/>
    <w:tmpl w:val="F5101E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A8"/>
    <w:rsid w:val="00A557B3"/>
    <w:rsid w:val="00E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B57D-864B-4339-A5D7-F1DA805B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A8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EE14A8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EE14A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2022-01-19T15:12:00Z</dcterms:created>
  <dcterms:modified xsi:type="dcterms:W3CDTF">2022-01-19T15:13:00Z</dcterms:modified>
</cp:coreProperties>
</file>